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1038" w:rsidRPr="00CD38DD" w:rsidRDefault="00CD38DD" w:rsidP="00CD38D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38DD">
        <w:rPr>
          <w:rFonts w:ascii="Times New Roman" w:hAnsi="Times New Roman" w:cs="Times New Roman"/>
          <w:b/>
          <w:sz w:val="28"/>
          <w:szCs w:val="28"/>
        </w:rPr>
        <w:t>Прием детей в первый класс</w:t>
      </w:r>
    </w:p>
    <w:p w:rsidR="00CD38DD" w:rsidRDefault="00CD38DD" w:rsidP="00DC50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38DD">
        <w:rPr>
          <w:rFonts w:ascii="Times New Roman" w:hAnsi="Times New Roman" w:cs="Times New Roman"/>
          <w:sz w:val="28"/>
          <w:szCs w:val="28"/>
        </w:rPr>
        <w:t>В МБОУ «СОШ №57 им. А.С. Суханова» в соответствии с законом РФ «Об образовании», Уставом школы, Положением о приеме детей в первый класс осуществляется прием детей, проживающих и зарегистрированных на закрепленной территории в первый класс</w:t>
      </w:r>
    </w:p>
    <w:p w:rsidR="00DC5023" w:rsidRDefault="00DC5023" w:rsidP="00DC50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D38DD" w:rsidRDefault="00CD38DD" w:rsidP="00CD38DD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D38DD">
        <w:rPr>
          <w:rFonts w:ascii="Times New Roman" w:hAnsi="Times New Roman" w:cs="Times New Roman"/>
          <w:b/>
          <w:sz w:val="28"/>
          <w:szCs w:val="28"/>
          <w:u w:val="single"/>
        </w:rPr>
        <w:t>с 1 апреля по 30 июня 2024 года</w:t>
      </w:r>
    </w:p>
    <w:p w:rsidR="00DC5023" w:rsidRDefault="00DC5023" w:rsidP="00DC5023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5023">
        <w:rPr>
          <w:rFonts w:ascii="Times New Roman" w:hAnsi="Times New Roman" w:cs="Times New Roman"/>
          <w:sz w:val="28"/>
          <w:szCs w:val="28"/>
        </w:rPr>
        <w:t>Прием документов детей, не зарегистрированных по данному микрорайону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DC5023">
        <w:rPr>
          <w:rFonts w:ascii="Times New Roman" w:hAnsi="Times New Roman" w:cs="Times New Roman"/>
          <w:sz w:val="28"/>
          <w:szCs w:val="28"/>
        </w:rPr>
        <w:t>будет осуществляться при наличии свободных мест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38DD" w:rsidRDefault="00DC5023" w:rsidP="00DC5023">
      <w:pPr>
        <w:spacing w:line="240" w:lineRule="auto"/>
        <w:ind w:firstLine="709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C5023">
        <w:rPr>
          <w:rFonts w:ascii="Times New Roman" w:hAnsi="Times New Roman" w:cs="Times New Roman"/>
          <w:b/>
          <w:sz w:val="28"/>
          <w:szCs w:val="28"/>
        </w:rPr>
        <w:t xml:space="preserve">                           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с 6 июля по 5 сентября 2024 года</w:t>
      </w:r>
    </w:p>
    <w:p w:rsidR="00DC5023" w:rsidRDefault="00DC5023" w:rsidP="008739A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39AB">
        <w:rPr>
          <w:rFonts w:ascii="Times New Roman" w:hAnsi="Times New Roman" w:cs="Times New Roman"/>
          <w:sz w:val="28"/>
          <w:szCs w:val="28"/>
        </w:rPr>
        <w:t>На основании п. ст. 19 Федерального закона «О внесении изменений и дополнений в закон РФ «Об образовании» в 1-й класс принимаются дети, достигшие возраста</w:t>
      </w:r>
      <w:r w:rsidR="008739AB">
        <w:rPr>
          <w:rFonts w:ascii="Times New Roman" w:hAnsi="Times New Roman" w:cs="Times New Roman"/>
          <w:sz w:val="28"/>
          <w:szCs w:val="28"/>
        </w:rPr>
        <w:t xml:space="preserve"> 6 лет 5 месяцев на 01.09.2024 г. при отсутствии противопоказаний по состоянию здоровья.</w:t>
      </w:r>
    </w:p>
    <w:p w:rsidR="008739AB" w:rsidRDefault="008739AB" w:rsidP="008739A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«СОШ №57 им. А.С. Суханова» намеревается принять в 2024-2025 учебном году 150 учеников.</w:t>
      </w:r>
    </w:p>
    <w:p w:rsidR="008739AB" w:rsidRDefault="008739AB" w:rsidP="001C20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Прием в первый класс производится на основании следующих документов:</w:t>
      </w:r>
    </w:p>
    <w:p w:rsidR="008739AB" w:rsidRDefault="008739AB" w:rsidP="001C20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заявление родителей (законных представителей)</w:t>
      </w:r>
      <w:r w:rsidR="001C2067">
        <w:rPr>
          <w:rFonts w:ascii="Times New Roman" w:hAnsi="Times New Roman" w:cs="Times New Roman"/>
          <w:sz w:val="28"/>
          <w:szCs w:val="28"/>
        </w:rPr>
        <w:t xml:space="preserve"> о приеме в 1-й класс;</w:t>
      </w:r>
    </w:p>
    <w:p w:rsidR="001C2067" w:rsidRDefault="001C2067" w:rsidP="001C20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копия паспорта одного из родителей (законного представителя) с пропиской;</w:t>
      </w:r>
    </w:p>
    <w:p w:rsidR="001C2067" w:rsidRDefault="001C2067" w:rsidP="001C20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173CB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справка с места жительства;</w:t>
      </w:r>
    </w:p>
    <w:p w:rsidR="001C2067" w:rsidRDefault="001C2067" w:rsidP="001C20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согласие на обработку персональных данных;</w:t>
      </w:r>
    </w:p>
    <w:p w:rsidR="001C2067" w:rsidRDefault="001C2067" w:rsidP="001C20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копия свидетельства о рождении ребенка;</w:t>
      </w:r>
    </w:p>
    <w:p w:rsidR="001C2067" w:rsidRDefault="001C2067" w:rsidP="001C20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копия СНИЛС ребенка;</w:t>
      </w:r>
    </w:p>
    <w:p w:rsidR="001C2067" w:rsidRDefault="001C2067" w:rsidP="001C20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личная карта обучающегося;</w:t>
      </w:r>
    </w:p>
    <w:p w:rsidR="001C2067" w:rsidRDefault="001C2067" w:rsidP="001C20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фотография ребенка (3х4) 2 шт.</w:t>
      </w:r>
    </w:p>
    <w:p w:rsidR="001C2067" w:rsidRDefault="001C2067" w:rsidP="001C20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C2067" w:rsidRDefault="001C2067" w:rsidP="008739A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Также не позднее 20.08.2024 г. необходимо сдать медицинскую карту по форме №026/у (карта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проф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прививок. Копия свидетельства о рождении, копия страхового полиса нового образца)</w:t>
      </w:r>
    </w:p>
    <w:p w:rsidR="001C2067" w:rsidRDefault="001C2067" w:rsidP="001C2067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1C2067">
        <w:rPr>
          <w:rFonts w:ascii="Times New Roman" w:hAnsi="Times New Roman" w:cs="Times New Roman"/>
          <w:b/>
          <w:sz w:val="32"/>
          <w:szCs w:val="32"/>
          <w:u w:val="single"/>
        </w:rPr>
        <w:t>Запись осуществляется при наличии всех документов.</w:t>
      </w:r>
    </w:p>
    <w:p w:rsidR="00C173CB" w:rsidRDefault="00C173CB" w:rsidP="001C2067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1C2067" w:rsidRPr="00310849" w:rsidRDefault="001C2067" w:rsidP="001C2067">
      <w:pPr>
        <w:spacing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  <w:u w:val="single"/>
        </w:rPr>
      </w:pPr>
      <w:r w:rsidRPr="00310849">
        <w:rPr>
          <w:rFonts w:ascii="Times New Roman" w:hAnsi="Times New Roman" w:cs="Times New Roman"/>
          <w:b/>
          <w:sz w:val="48"/>
          <w:szCs w:val="48"/>
          <w:u w:val="single"/>
        </w:rPr>
        <w:t>ПРИЕМ ДОКУМЕНТОВ:</w:t>
      </w:r>
    </w:p>
    <w:p w:rsidR="001C2067" w:rsidRPr="00310849" w:rsidRDefault="001C2067" w:rsidP="001C2067">
      <w:pPr>
        <w:spacing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  <w:u w:val="single"/>
        </w:rPr>
      </w:pPr>
      <w:r w:rsidRPr="00310849">
        <w:rPr>
          <w:rFonts w:ascii="Times New Roman" w:hAnsi="Times New Roman" w:cs="Times New Roman"/>
          <w:b/>
          <w:sz w:val="48"/>
          <w:szCs w:val="48"/>
          <w:u w:val="single"/>
        </w:rPr>
        <w:t>ВТОРНИК, ЧЕТВЕРГ С 12.00 ДО 15.00</w:t>
      </w:r>
    </w:p>
    <w:p w:rsidR="00C173CB" w:rsidRDefault="00C173CB" w:rsidP="008739A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C2067" w:rsidRPr="00310849" w:rsidRDefault="001C2067" w:rsidP="003108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0849">
        <w:rPr>
          <w:rFonts w:ascii="Times New Roman" w:hAnsi="Times New Roman" w:cs="Times New Roman"/>
          <w:sz w:val="28"/>
          <w:szCs w:val="28"/>
        </w:rPr>
        <w:t>Полная информация по приему детей в 1-й класс на сайте</w:t>
      </w:r>
      <w:r w:rsidR="00310849" w:rsidRPr="00310849">
        <w:rPr>
          <w:rFonts w:ascii="Times New Roman" w:hAnsi="Times New Roman" w:cs="Times New Roman"/>
          <w:sz w:val="28"/>
          <w:szCs w:val="28"/>
        </w:rPr>
        <w:t xml:space="preserve"> М</w:t>
      </w:r>
      <w:r w:rsidRPr="00310849">
        <w:rPr>
          <w:rFonts w:ascii="Times New Roman" w:hAnsi="Times New Roman" w:cs="Times New Roman"/>
          <w:sz w:val="28"/>
          <w:szCs w:val="28"/>
        </w:rPr>
        <w:t>БОУ «</w:t>
      </w:r>
      <w:r w:rsidR="00C173CB">
        <w:rPr>
          <w:rFonts w:ascii="Times New Roman" w:hAnsi="Times New Roman" w:cs="Times New Roman"/>
          <w:sz w:val="28"/>
          <w:szCs w:val="28"/>
        </w:rPr>
        <w:t>СОШ №57</w:t>
      </w:r>
      <w:r w:rsidRPr="00310849">
        <w:rPr>
          <w:rFonts w:ascii="Times New Roman" w:hAnsi="Times New Roman" w:cs="Times New Roman"/>
          <w:sz w:val="28"/>
          <w:szCs w:val="28"/>
        </w:rPr>
        <w:t>»</w:t>
      </w:r>
    </w:p>
    <w:sectPr w:rsidR="001C2067" w:rsidRPr="003108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38DD"/>
    <w:rsid w:val="001C2067"/>
    <w:rsid w:val="00310849"/>
    <w:rsid w:val="005F1038"/>
    <w:rsid w:val="008739AB"/>
    <w:rsid w:val="00C173CB"/>
    <w:rsid w:val="00CD38DD"/>
    <w:rsid w:val="00DC5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76287A"/>
  <w15:chartTrackingRefBased/>
  <w15:docId w15:val="{B3205B5B-F0A6-4D3D-BF5F-0F6CFC91F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173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173C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236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Секретарь</cp:lastModifiedBy>
  <cp:revision>3</cp:revision>
  <cp:lastPrinted>2024-03-28T08:53:00Z</cp:lastPrinted>
  <dcterms:created xsi:type="dcterms:W3CDTF">2024-03-28T08:09:00Z</dcterms:created>
  <dcterms:modified xsi:type="dcterms:W3CDTF">2024-03-28T08:54:00Z</dcterms:modified>
</cp:coreProperties>
</file>